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BEB6" w14:textId="77777777"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14:paraId="29D348F3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29A25D6F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14:paraId="54E725EB" w14:textId="77777777"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14:paraId="5C38DB1D" w14:textId="77777777" w:rsidTr="008E057A">
        <w:tc>
          <w:tcPr>
            <w:tcW w:w="2376" w:type="dxa"/>
            <w:vAlign w:val="center"/>
          </w:tcPr>
          <w:p w14:paraId="42A683DC" w14:textId="77777777"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44D71D9A" wp14:editId="0B976C5F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14:paraId="091D6073" w14:textId="77777777"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4B2540AB" wp14:editId="6F2EB6E3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4709C0DE" w14:textId="77777777" w:rsidR="00FA411B" w:rsidRDefault="00FA411B" w:rsidP="00066320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6E2B0957" wp14:editId="04123796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14:paraId="6E7C1E30" w14:textId="77777777" w:rsidTr="008E057A">
        <w:tc>
          <w:tcPr>
            <w:tcW w:w="2376" w:type="dxa"/>
          </w:tcPr>
          <w:p w14:paraId="0C3AD8E8" w14:textId="77777777"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49EB1509" wp14:editId="5A92E62A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14:paraId="489FE8F0" w14:textId="77777777"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14:paraId="39B822EB" w14:textId="77777777"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14:paraId="68206224" w14:textId="77777777"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14:paraId="3D61F7F0" w14:textId="77777777"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14:paraId="1E0CE81E" w14:textId="77777777" w:rsidR="00F2363B" w:rsidRDefault="00F2363B" w:rsidP="00F2363B">
            <w:pPr>
              <w:keepNext/>
              <w:widowControl/>
              <w:overflowPunct w:val="0"/>
              <w:adjustRightInd w:val="0"/>
              <w:ind w:left="-1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eastAsia="it-IT"/>
              </w:rPr>
            </w:pPr>
          </w:p>
          <w:p w14:paraId="38556256" w14:textId="77777777" w:rsidR="00F2363B" w:rsidRDefault="00F2363B" w:rsidP="00F2363B">
            <w:pPr>
              <w:keepNext/>
              <w:widowControl/>
              <w:overflowPunct w:val="0"/>
              <w:adjustRightInd w:val="0"/>
              <w:ind w:left="-1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eastAsia="it-IT"/>
              </w:rPr>
            </w:pPr>
          </w:p>
          <w:p w14:paraId="32684E8A" w14:textId="70318F5A" w:rsidR="00F2363B" w:rsidRPr="00F2363B" w:rsidRDefault="00F2363B" w:rsidP="00F2363B">
            <w:pPr>
              <w:keepNext/>
              <w:widowControl/>
              <w:overflowPunct w:val="0"/>
              <w:adjustRightInd w:val="0"/>
              <w:ind w:left="-1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eastAsia="it-IT"/>
              </w:rPr>
              <w:t xml:space="preserve">MODELLO PER LA RICHIESTA </w:t>
            </w:r>
          </w:p>
          <w:p w14:paraId="6699D8E0" w14:textId="77777777" w:rsidR="00F2363B" w:rsidRPr="00F2363B" w:rsidRDefault="00F2363B" w:rsidP="00F2363B">
            <w:pPr>
              <w:keepNext/>
              <w:widowControl/>
              <w:overflowPunct w:val="0"/>
              <w:adjustRightInd w:val="0"/>
              <w:ind w:left="-1"/>
              <w:jc w:val="center"/>
              <w:textAlignment w:val="baseline"/>
              <w:outlineLvl w:val="5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32"/>
                <w:lang w:eastAsia="it-IT"/>
              </w:rPr>
              <w:t>DI ACCESSO AI DOCUMENTI AMMINISTRATIVI</w:t>
            </w:r>
          </w:p>
          <w:p w14:paraId="3721F3ED" w14:textId="77777777" w:rsidR="00F2363B" w:rsidRPr="00F2363B" w:rsidRDefault="00F2363B" w:rsidP="00F2363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de-DE" w:eastAsia="it-IT"/>
              </w:rPr>
            </w:pPr>
            <w:r w:rsidRPr="00F2363B">
              <w:rPr>
                <w:rFonts w:ascii="Times New Roman" w:eastAsia="Times New Roman" w:hAnsi="Times New Roman" w:cs="Times New Roman"/>
                <w:b/>
                <w:bCs/>
                <w:szCs w:val="24"/>
                <w:lang w:val="de-DE" w:eastAsia="it-IT"/>
              </w:rPr>
              <w:t>Art. 22 L. 241/90 – Art. 6 D.P.R. 184/2006</w:t>
            </w:r>
          </w:p>
          <w:p w14:paraId="72718B80" w14:textId="77777777" w:rsidR="00FD3F5A" w:rsidRPr="00F2363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  <w:lang w:val="de-DE"/>
              </w:rPr>
            </w:pPr>
          </w:p>
          <w:p w14:paraId="09019B20" w14:textId="77777777"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14:paraId="1DA8C436" w14:textId="77777777"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5094C8AD" wp14:editId="76E37281">
                  <wp:simplePos x="0" y="0"/>
                  <wp:positionH relativeFrom="page">
                    <wp:posOffset>198120</wp:posOffset>
                  </wp:positionH>
                  <wp:positionV relativeFrom="paragraph">
                    <wp:posOffset>-213995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1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801A7CE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>Il/la sottoscritto/a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ab/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____________________________________________________________________________</w:t>
      </w:r>
    </w:p>
    <w:p w14:paraId="628F4075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nato/a a </w:t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___________________________________________________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 prov. </w:t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 il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ab/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</w:t>
      </w:r>
    </w:p>
    <w:p w14:paraId="2CA8B24E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residente nel Comune di </w:t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_______________________________________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 prov. </w:t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 CAP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ab/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</w:t>
      </w:r>
    </w:p>
    <w:p w14:paraId="5ECD2018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via/viale/piazza </w:t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__________________________________________________________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 n.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ab/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</w:t>
      </w:r>
    </w:p>
    <w:p w14:paraId="7E5516AD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>recapito telefonico/indirizzo e-mail (facoltativo) ____________________________________________________________________</w:t>
      </w:r>
    </w:p>
    <w:p w14:paraId="2153E283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>in qualità di:</w:t>
      </w:r>
      <w:r w:rsidRPr="00F2363B">
        <w:rPr>
          <w:rFonts w:ascii="Times New Roman" w:eastAsia="Times New Roman" w:hAnsi="Times New Roman" w:cs="Times New Roman"/>
          <w:color w:val="808080"/>
          <w:sz w:val="20"/>
          <w:szCs w:val="24"/>
          <w:lang w:eastAsia="it-IT"/>
        </w:rPr>
        <w:t xml:space="preserve">  </w:t>
      </w:r>
    </w:p>
    <w:p w14:paraId="2A257237" w14:textId="77777777" w:rsidR="00F2363B" w:rsidRPr="00F2363B" w:rsidRDefault="00F2363B" w:rsidP="00F2363B">
      <w:pPr>
        <w:widowControl/>
        <w:tabs>
          <w:tab w:val="left" w:pos="540"/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sym w:font="Wingdings" w:char="F0A8"/>
      </w:r>
      <w:r w:rsidRPr="00F2363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>diretto interessato</w:t>
      </w:r>
    </w:p>
    <w:p w14:paraId="799B6B6A" w14:textId="77777777" w:rsidR="00F2363B" w:rsidRPr="00F2363B" w:rsidRDefault="00F2363B" w:rsidP="00F2363B">
      <w:pPr>
        <w:widowControl/>
        <w:tabs>
          <w:tab w:val="left" w:pos="540"/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sym w:font="Wingdings" w:char="F0A8"/>
      </w:r>
      <w:r w:rsidRPr="00F2363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>rappresentante legale della società/associazione/ente __________________________________________________________</w:t>
      </w:r>
    </w:p>
    <w:p w14:paraId="5A74ADA1" w14:textId="77777777" w:rsidR="00F2363B" w:rsidRPr="00F2363B" w:rsidRDefault="00F2363B" w:rsidP="00F2363B">
      <w:pPr>
        <w:widowControl/>
        <w:tabs>
          <w:tab w:val="left" w:pos="540"/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sym w:font="Wingdings" w:char="F0A8"/>
      </w:r>
      <w:r w:rsidRPr="00F2363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rappresentante di </w:t>
      </w:r>
      <w:r w:rsidRPr="00F2363B">
        <w:rPr>
          <w:rFonts w:ascii="Times New Roman" w:eastAsia="Times New Roman" w:hAnsi="Times New Roman" w:cs="Times New Roman"/>
          <w:i/>
          <w:iCs/>
          <w:sz w:val="20"/>
          <w:szCs w:val="24"/>
          <w:lang w:eastAsia="it-IT"/>
        </w:rPr>
        <w:t>(allegare documentazione comprovante tale qualità)</w:t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______________________________________</w:t>
      </w:r>
    </w:p>
    <w:p w14:paraId="4935D786" w14:textId="77777777" w:rsidR="00F2363B" w:rsidRPr="00F2363B" w:rsidRDefault="00F2363B" w:rsidP="00F2363B">
      <w:pPr>
        <w:widowControl/>
        <w:tabs>
          <w:tab w:val="left" w:pos="540"/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ab/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ab/>
        <w:t>_____________________________________________________________________________________</w:t>
      </w:r>
    </w:p>
    <w:p w14:paraId="319A07F2" w14:textId="77777777" w:rsidR="00F2363B" w:rsidRPr="00F2363B" w:rsidRDefault="00F2363B" w:rsidP="00F2363B">
      <w:pPr>
        <w:keepNext/>
        <w:widowControl/>
        <w:tabs>
          <w:tab w:val="right" w:pos="10773"/>
        </w:tabs>
        <w:overflowPunct w:val="0"/>
        <w:adjustRightInd w:val="0"/>
        <w:jc w:val="center"/>
        <w:textAlignment w:val="baseline"/>
        <w:outlineLvl w:val="3"/>
        <w:rPr>
          <w:rFonts w:ascii="Times New Roman" w:eastAsia="Times New Roman" w:hAnsi="Times New Roman" w:cs="Arial"/>
          <w:b/>
          <w:bCs/>
          <w:sz w:val="20"/>
          <w:szCs w:val="20"/>
          <w:lang w:eastAsia="it-IT"/>
        </w:rPr>
      </w:pPr>
    </w:p>
    <w:p w14:paraId="7D2FA7B3" w14:textId="77777777" w:rsidR="00F2363B" w:rsidRPr="00F2363B" w:rsidRDefault="00F2363B" w:rsidP="00F2363B">
      <w:pPr>
        <w:keepNext/>
        <w:widowControl/>
        <w:tabs>
          <w:tab w:val="right" w:pos="10773"/>
        </w:tabs>
        <w:overflowPunct w:val="0"/>
        <w:adjustRightInd w:val="0"/>
        <w:jc w:val="center"/>
        <w:textAlignment w:val="baseline"/>
        <w:outlineLvl w:val="3"/>
        <w:rPr>
          <w:rFonts w:ascii="Times New Roman" w:eastAsia="Times New Roman" w:hAnsi="Times New Roman" w:cs="Arial"/>
          <w:b/>
          <w:bCs/>
          <w:sz w:val="20"/>
          <w:szCs w:val="20"/>
          <w:lang w:eastAsia="it-IT"/>
        </w:rPr>
      </w:pPr>
      <w:r w:rsidRPr="00F2363B">
        <w:rPr>
          <w:rFonts w:ascii="Times New Roman" w:eastAsia="Times New Roman" w:hAnsi="Times New Roman" w:cs="Arial"/>
          <w:b/>
          <w:bCs/>
          <w:sz w:val="20"/>
          <w:szCs w:val="20"/>
          <w:lang w:eastAsia="it-IT"/>
        </w:rPr>
        <w:t>C H I E D E</w:t>
      </w:r>
    </w:p>
    <w:p w14:paraId="28418799" w14:textId="77777777" w:rsidR="00F2363B" w:rsidRPr="00F2363B" w:rsidRDefault="00F2363B" w:rsidP="00F236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FBBEF0" w14:textId="1A1175CF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Arial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Arial"/>
          <w:sz w:val="20"/>
          <w:szCs w:val="24"/>
          <w:lang w:eastAsia="it-IT"/>
        </w:rPr>
        <w:t>di avere accesso ai seguenti documenti amministrativi formati o stabilmente detenuti dall</w:t>
      </w:r>
      <w:r w:rsidR="00C44805">
        <w:rPr>
          <w:rFonts w:ascii="Times New Roman" w:eastAsia="Times New Roman" w:hAnsi="Times New Roman" w:cs="Arial"/>
          <w:sz w:val="20"/>
          <w:szCs w:val="24"/>
          <w:lang w:eastAsia="it-IT"/>
        </w:rPr>
        <w:t>’ISTITUTO COMPRENSIVO DI TORRENOVA</w:t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 xml:space="preserve"> ______________________________________________________________________________________</w:t>
      </w:r>
    </w:p>
    <w:p w14:paraId="78D8EC87" w14:textId="2F6BAAA5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______________________________________________________________________________________</w:t>
      </w:r>
    </w:p>
    <w:p w14:paraId="34F6F440" w14:textId="686DFD88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lastRenderedPageBreak/>
        <w:tab/>
        <w:t>_______________________________________________________________________________________</w:t>
      </w:r>
    </w:p>
    <w:p w14:paraId="010502D0" w14:textId="016EB182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ab/>
        <w:t>_______________________________________________________________________________________</w:t>
      </w:r>
    </w:p>
    <w:p w14:paraId="38498495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Arial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>per i seguenti motivi:</w:t>
      </w:r>
      <w:r w:rsidRPr="00F2363B">
        <w:rPr>
          <w:rFonts w:ascii="Times New Roman" w:eastAsia="Times New Roman" w:hAnsi="Times New Roman" w:cs="Times New Roman"/>
          <w:color w:val="808080"/>
          <w:sz w:val="20"/>
          <w:szCs w:val="24"/>
          <w:lang w:eastAsia="it-IT"/>
        </w:rPr>
        <w:t xml:space="preserve"> </w:t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__________________________________________________________________________</w:t>
      </w:r>
    </w:p>
    <w:p w14:paraId="7770299C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ab/>
        <w:t>__________________________________________________________________________________________</w:t>
      </w:r>
    </w:p>
    <w:p w14:paraId="24F9370A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808080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ab/>
        <w:t>__________________________________________________________________________________________</w:t>
      </w:r>
    </w:p>
    <w:p w14:paraId="07C14DBB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ab/>
        <w:t>__________________________________________________________________________________________</w:t>
      </w:r>
    </w:p>
    <w:p w14:paraId="1DCFC345" w14:textId="77777777" w:rsidR="00F2363B" w:rsidRPr="00F2363B" w:rsidRDefault="00F2363B" w:rsidP="00F2363B">
      <w:pPr>
        <w:keepNext/>
        <w:widowControl/>
        <w:tabs>
          <w:tab w:val="left" w:pos="567"/>
          <w:tab w:val="left" w:pos="1560"/>
          <w:tab w:val="left" w:pos="9072"/>
          <w:tab w:val="right" w:pos="10773"/>
        </w:tabs>
        <w:autoSpaceDE/>
        <w:autoSpaceDN/>
        <w:spacing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iCs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Arial"/>
          <w:b/>
          <w:bCs/>
          <w:iCs/>
          <w:sz w:val="20"/>
          <w:szCs w:val="24"/>
          <w:lang w:eastAsia="it-IT"/>
        </w:rPr>
        <w:t>AUTORIZZA</w:t>
      </w:r>
    </w:p>
    <w:p w14:paraId="4682FAB8" w14:textId="77777777" w:rsidR="00F2363B" w:rsidRPr="00F2363B" w:rsidRDefault="00F2363B" w:rsidP="00F2363B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>Il/La Sig._____________________________________ identificato a mezzo di C.I./Patente/Passaporto/Altro documento di riconoscimento N._____________________________ rilasciato da _______________________________ il ____________________</w:t>
      </w:r>
    </w:p>
    <w:p w14:paraId="29D937B7" w14:textId="77777777" w:rsidR="00F2363B" w:rsidRPr="00F2363B" w:rsidRDefault="00F2363B" w:rsidP="00F2363B">
      <w:pPr>
        <w:widowControl/>
        <w:pBdr>
          <w:bottom w:val="single" w:sz="12" w:space="1" w:color="auto"/>
        </w:pBd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>a prendere visione dei documenti richiesti e/o a ritirarne copia.</w:t>
      </w:r>
    </w:p>
    <w:p w14:paraId="0D3B3D47" w14:textId="77777777" w:rsidR="00F2363B" w:rsidRPr="00F2363B" w:rsidRDefault="00F2363B" w:rsidP="00F2363B">
      <w:pPr>
        <w:widowControl/>
        <w:tabs>
          <w:tab w:val="left" w:pos="567"/>
          <w:tab w:val="left" w:pos="1560"/>
          <w:tab w:val="left" w:pos="9072"/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Arial"/>
          <w:iCs/>
          <w:sz w:val="20"/>
          <w:szCs w:val="24"/>
          <w:lang w:eastAsia="it-IT"/>
        </w:rPr>
      </w:pPr>
    </w:p>
    <w:p w14:paraId="34AA7F72" w14:textId="77777777" w:rsidR="00F2363B" w:rsidRPr="00F2363B" w:rsidRDefault="00F2363B" w:rsidP="00F2363B">
      <w:pPr>
        <w:widowControl/>
        <w:tabs>
          <w:tab w:val="right" w:pos="10773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________________________________________</w:t>
      </w:r>
      <w:r w:rsidRPr="00F2363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F2363B">
        <w:rPr>
          <w:rFonts w:ascii="Times New Roman" w:eastAsia="Times New Roman" w:hAnsi="Times New Roman" w:cs="Times New Roman"/>
          <w:color w:val="808080"/>
          <w:sz w:val="24"/>
          <w:szCs w:val="24"/>
          <w:lang w:eastAsia="it-IT"/>
        </w:rPr>
        <w:t>_____________________________________________</w:t>
      </w:r>
    </w:p>
    <w:p w14:paraId="0BE80A2A" w14:textId="77777777" w:rsidR="00F2363B" w:rsidRPr="00F2363B" w:rsidRDefault="00F2363B" w:rsidP="00F2363B">
      <w:pPr>
        <w:widowControl/>
        <w:tabs>
          <w:tab w:val="center" w:pos="2552"/>
          <w:tab w:val="center" w:pos="8222"/>
          <w:tab w:val="right" w:pos="10205"/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 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ab/>
        <w:t>Data</w:t>
      </w: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ab/>
        <w:t xml:space="preserve">Firma </w:t>
      </w:r>
      <w:r w:rsidRPr="00F2363B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it-IT"/>
        </w:rPr>
        <w:t>(1)</w:t>
      </w:r>
    </w:p>
    <w:p w14:paraId="5FDAA740" w14:textId="77777777" w:rsidR="00F2363B" w:rsidRPr="00F2363B" w:rsidRDefault="00F2363B" w:rsidP="00F2363B">
      <w:pPr>
        <w:widowControl/>
        <w:numPr>
          <w:ilvl w:val="0"/>
          <w:numId w:val="5"/>
        </w:numPr>
        <w:tabs>
          <w:tab w:val="center" w:pos="2552"/>
          <w:tab w:val="center" w:pos="8222"/>
          <w:tab w:val="right" w:pos="10205"/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it-IT"/>
        </w:rPr>
      </w:pPr>
      <w:r w:rsidRPr="00F2363B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it-IT"/>
        </w:rPr>
        <w:t>Digitale o autografa (in caso di firma autografa allegare documento d’identità  in corso di validità).</w:t>
      </w:r>
    </w:p>
    <w:p w14:paraId="624F32B7" w14:textId="77777777" w:rsidR="00F2363B" w:rsidRPr="00F2363B" w:rsidRDefault="00F2363B" w:rsidP="00F2363B">
      <w:pPr>
        <w:widowControl/>
        <w:tabs>
          <w:tab w:val="center" w:pos="2552"/>
          <w:tab w:val="center" w:pos="8222"/>
          <w:tab w:val="right" w:pos="10205"/>
          <w:tab w:val="right" w:pos="10773"/>
        </w:tabs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135988F9" w14:textId="77777777" w:rsidR="00F2363B" w:rsidRPr="00F2363B" w:rsidRDefault="00F2363B" w:rsidP="00F2363B">
      <w:pPr>
        <w:keepNext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pct5" w:color="auto" w:fill="auto"/>
        <w:tabs>
          <w:tab w:val="right" w:pos="10773"/>
        </w:tabs>
        <w:overflowPunct w:val="0"/>
        <w:adjustRightInd w:val="0"/>
        <w:jc w:val="center"/>
        <w:textAlignment w:val="baseline"/>
        <w:outlineLvl w:val="3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  <w:r w:rsidRPr="00F2363B">
        <w:rPr>
          <w:rFonts w:ascii="Times New Roman" w:eastAsia="Times New Roman" w:hAnsi="Times New Roman" w:cs="Arial"/>
          <w:b/>
          <w:sz w:val="20"/>
          <w:szCs w:val="20"/>
          <w:lang w:eastAsia="it-IT"/>
        </w:rPr>
        <w:t>PARTE RISERVATA ALL’UFFICIO</w:t>
      </w:r>
    </w:p>
    <w:tbl>
      <w:tblPr>
        <w:tblW w:w="0" w:type="auto"/>
        <w:tblInd w:w="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F2363B" w:rsidRPr="00F2363B" w14:paraId="508487C9" w14:textId="77777777" w:rsidTr="00210491">
        <w:tc>
          <w:tcPr>
            <w:tcW w:w="10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E880E9" w14:textId="77777777" w:rsidR="00F2363B" w:rsidRPr="00F2363B" w:rsidRDefault="00F2363B" w:rsidP="00F2363B">
            <w:pPr>
              <w:widowControl/>
              <w:autoSpaceDE/>
              <w:autoSpaceDN/>
              <w:ind w:left="142" w:right="14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14:paraId="2EA65D49" w14:textId="77777777" w:rsidR="00F2363B" w:rsidRPr="00F2363B" w:rsidRDefault="00F2363B" w:rsidP="00F2363B">
            <w:pPr>
              <w:widowControl/>
              <w:tabs>
                <w:tab w:val="center" w:pos="2552"/>
                <w:tab w:val="center" w:pos="8222"/>
              </w:tabs>
              <w:autoSpaceDE/>
              <w:autoSpaceDN/>
              <w:ind w:left="142" w:right="14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ACCERTAMENTO IDENTITÀ FIRMATARIO</w:t>
            </w:r>
          </w:p>
          <w:p w14:paraId="3F559010" w14:textId="77777777" w:rsidR="00F2363B" w:rsidRPr="00F2363B" w:rsidRDefault="00F2363B" w:rsidP="00F2363B">
            <w:pPr>
              <w:widowControl/>
              <w:tabs>
                <w:tab w:val="center" w:pos="2552"/>
                <w:tab w:val="center" w:pos="8222"/>
              </w:tabs>
              <w:autoSpaceDE/>
              <w:autoSpaceDN/>
              <w:ind w:left="142" w:right="14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F2363B" w:rsidRPr="00F2363B" w14:paraId="2636922E" w14:textId="77777777" w:rsidTr="00210491">
        <w:tc>
          <w:tcPr>
            <w:tcW w:w="10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59F8EC" w14:textId="77777777" w:rsidR="00F2363B" w:rsidRPr="00F2363B" w:rsidRDefault="00F2363B" w:rsidP="00F2363B">
            <w:pPr>
              <w:widowControl/>
              <w:autoSpaceDE/>
              <w:autoSpaceDN/>
              <w:ind w:left="142" w:right="14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14:paraId="21AF337A" w14:textId="77777777" w:rsidR="00F2363B" w:rsidRPr="00F2363B" w:rsidRDefault="00F2363B" w:rsidP="00F2363B">
            <w:pPr>
              <w:widowControl/>
              <w:autoSpaceDE/>
              <w:autoSpaceDN/>
              <w:ind w:left="142" w:right="14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Autenticazione di sottoscrizione omessa ai sensi dell’art. 38, comma 3, del D.P.R. 445/00.</w:t>
            </w:r>
          </w:p>
          <w:p w14:paraId="59569C92" w14:textId="77777777" w:rsidR="00F2363B" w:rsidRPr="00F2363B" w:rsidRDefault="00F2363B" w:rsidP="00F2363B">
            <w:pPr>
              <w:widowControl/>
              <w:autoSpaceDE/>
              <w:autoSpaceDN/>
              <w:ind w:left="142" w:right="14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14:paraId="6AC1714A" w14:textId="77777777" w:rsidR="00F2363B" w:rsidRPr="00F2363B" w:rsidRDefault="00F2363B" w:rsidP="00F2363B">
            <w:pPr>
              <w:widowControl/>
              <w:tabs>
                <w:tab w:val="right" w:pos="10632"/>
              </w:tabs>
              <w:autoSpaceDE/>
              <w:autoSpaceDN/>
              <w:ind w:left="142" w:right="141"/>
              <w:rPr>
                <w:rFonts w:ascii="Times New Roman" w:eastAsia="Times New Roman" w:hAnsi="Times New Roman" w:cs="Times New Roman"/>
                <w:sz w:val="16"/>
                <w:szCs w:val="24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it-IT"/>
              </w:rPr>
              <w:t>___________________________________________</w:t>
            </w:r>
            <w:r w:rsidRPr="00F2363B">
              <w:rPr>
                <w:rFonts w:ascii="Times New Roman" w:eastAsia="Times New Roman" w:hAnsi="Times New Roman" w:cs="Times New Roman"/>
                <w:sz w:val="16"/>
                <w:szCs w:val="24"/>
                <w:lang w:eastAsia="it-IT"/>
              </w:rPr>
              <w:tab/>
            </w:r>
            <w:r w:rsidRPr="00F2363B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it-IT"/>
              </w:rPr>
              <w:t>_________________________________________</w:t>
            </w:r>
          </w:p>
          <w:p w14:paraId="1A242570" w14:textId="77777777" w:rsidR="00F2363B" w:rsidRPr="00F2363B" w:rsidRDefault="00F2363B" w:rsidP="00F2363B">
            <w:pPr>
              <w:widowControl/>
              <w:tabs>
                <w:tab w:val="center" w:pos="2694"/>
                <w:tab w:val="center" w:pos="8222"/>
              </w:tabs>
              <w:autoSpaceDE/>
              <w:autoSpaceDN/>
              <w:ind w:left="142" w:right="14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ab/>
              <w:t>(Modalità dell’identificazione)</w:t>
            </w:r>
            <w:r w:rsidRPr="00F2363B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ab/>
              <w:t>(Firma dell’addetto dell’Ufficio)</w:t>
            </w:r>
          </w:p>
          <w:p w14:paraId="77BCEF55" w14:textId="77777777" w:rsidR="00F2363B" w:rsidRPr="00F2363B" w:rsidRDefault="00F2363B" w:rsidP="00F2363B">
            <w:pPr>
              <w:widowControl/>
              <w:tabs>
                <w:tab w:val="center" w:pos="2694"/>
                <w:tab w:val="center" w:pos="8222"/>
              </w:tabs>
              <w:autoSpaceDE/>
              <w:autoSpaceDN/>
              <w:ind w:left="142" w:right="14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1692C3C2" w14:textId="77777777" w:rsidR="00F2363B" w:rsidRPr="00F2363B" w:rsidRDefault="00F2363B" w:rsidP="00F236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6CA32D" w14:textId="77777777" w:rsidR="00F2363B" w:rsidRPr="00F2363B" w:rsidRDefault="00F2363B" w:rsidP="00F236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DBCA394" w14:textId="77777777" w:rsidR="00F2363B" w:rsidRPr="00F2363B" w:rsidRDefault="00F2363B" w:rsidP="00F2363B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3F3F3"/>
        <w:autoSpaceDE/>
        <w:autoSpaceDN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it-IT"/>
        </w:rPr>
      </w:pPr>
      <w:r w:rsidRPr="00F2363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it-IT"/>
        </w:rPr>
        <w:t>Costo per il rilascio di copie</w:t>
      </w:r>
    </w:p>
    <w:p w14:paraId="08DC4161" w14:textId="77777777" w:rsidR="00F2363B" w:rsidRPr="00F2363B" w:rsidRDefault="00F2363B" w:rsidP="00F2363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14:paraId="04C4ED33" w14:textId="77777777" w:rsidR="00F2363B" w:rsidRPr="00F2363B" w:rsidRDefault="00F2363B" w:rsidP="00F2363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it-IT"/>
        </w:rPr>
      </w:pPr>
      <w:r w:rsidRPr="00F2363B">
        <w:rPr>
          <w:rFonts w:ascii="Times New Roman" w:eastAsia="Times New Roman" w:hAnsi="Times New Roman" w:cs="Times New Roman"/>
          <w:sz w:val="20"/>
          <w:szCs w:val="24"/>
          <w:lang w:eastAsia="it-IT"/>
        </w:rPr>
        <w:t xml:space="preserve">L’esame dei documenti è gratuito, il rilascio di copie è subordinato al rimborso dei costi di riproduzione (art. 25, comma 1, l. 241/90). </w:t>
      </w:r>
    </w:p>
    <w:p w14:paraId="11CC7188" w14:textId="77777777" w:rsidR="00F2363B" w:rsidRPr="00F2363B" w:rsidRDefault="00F2363B" w:rsidP="00F2363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B2C2421" w14:textId="77777777" w:rsidR="00F2363B" w:rsidRPr="00F2363B" w:rsidRDefault="00F2363B" w:rsidP="00F2363B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772E8E5" w14:textId="77777777" w:rsidR="00F2363B" w:rsidRPr="00F2363B" w:rsidRDefault="00F2363B" w:rsidP="00F236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5D6A0A" w14:textId="77777777" w:rsidR="00F2363B" w:rsidRPr="00F2363B" w:rsidRDefault="00F2363B" w:rsidP="00C44805">
      <w:pPr>
        <w:keepNext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shd w:val="pct5" w:color="auto" w:fill="auto"/>
        <w:tabs>
          <w:tab w:val="right" w:pos="10773"/>
        </w:tabs>
        <w:overflowPunct w:val="0"/>
        <w:adjustRightInd w:val="0"/>
        <w:jc w:val="center"/>
        <w:textAlignment w:val="baseline"/>
        <w:outlineLvl w:val="3"/>
        <w:rPr>
          <w:rFonts w:ascii="Times New Roman" w:eastAsia="Times New Roman" w:hAnsi="Times New Roman" w:cs="Arial"/>
          <w:b/>
          <w:sz w:val="20"/>
          <w:szCs w:val="20"/>
          <w:lang w:eastAsia="it-IT"/>
        </w:rPr>
      </w:pPr>
      <w:r w:rsidRPr="00F2363B">
        <w:rPr>
          <w:rFonts w:ascii="Times New Roman" w:eastAsia="Times New Roman" w:hAnsi="Times New Roman" w:cs="Arial"/>
          <w:b/>
          <w:sz w:val="20"/>
          <w:szCs w:val="20"/>
          <w:lang w:eastAsia="it-IT"/>
        </w:rPr>
        <w:t>INFORMATIVA AI SENSI DELL’ART. 13 DEL REGOLAMENTO UE 2016/679 E DELLA NORMATIVA NAZIONALE VIGENTE IN MATERIA DI TRATTAMENTO DEI DATI PERSONALI</w:t>
      </w:r>
    </w:p>
    <w:tbl>
      <w:tblPr>
        <w:tblW w:w="10800" w:type="dxa"/>
        <w:tblInd w:w="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F2363B" w:rsidRPr="00F2363B" w14:paraId="64DFD787" w14:textId="77777777" w:rsidTr="00210491">
        <w:tc>
          <w:tcPr>
            <w:tcW w:w="10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B9DB19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Con riferimento ai dati personali conferiti con il presente modello di domanda, si forniscono le seguenti informazioni:</w:t>
            </w:r>
          </w:p>
          <w:p w14:paraId="05172348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1. Titolare dei dati</w:t>
            </w:r>
          </w:p>
          <w:p w14:paraId="63B1226C" w14:textId="50423B6C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Titolare del trattamento è </w:t>
            </w:r>
            <w:r w:rsidR="00C4480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la Dirigente Scolastica dell’I.C. di Torrenova</w:t>
            </w: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, con sede in via </w:t>
            </w:r>
            <w:r w:rsidR="00C4480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Marconi snc Torrenova (ME)</w:t>
            </w: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Indirizzo di posta elettronica certificata </w:t>
            </w:r>
            <w:hyperlink r:id="rId12" w:history="1">
              <w:r w:rsidR="00C44805" w:rsidRPr="00BA05B0">
                <w:rPr>
                  <w:rStyle w:val="Collegamentoipertestuale"/>
                  <w:rFonts w:ascii="Times New Roman" w:eastAsia="Times New Roman" w:hAnsi="Times New Roman" w:cs="Times New Roman"/>
                  <w:sz w:val="16"/>
                  <w:szCs w:val="16"/>
                  <w:lang w:eastAsia="it-IT"/>
                </w:rPr>
                <w:t>meic877005@pec.istruzione.it</w:t>
              </w:r>
            </w:hyperlink>
            <w:r w:rsidR="00C4480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14:paraId="1D827BF4" w14:textId="617174A1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Il Responsabile della Protezione dei Dati, designato ai sensi dell’articolo 37 del Regolamento (UE) 2016/679, è</w:t>
            </w:r>
            <w:r w:rsidR="00C4480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dott. Maio Salvatore c</w:t>
            </w: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ontattabile all’indirizzo e-mail: gli ulteriori punti di contatto sono disponibili sul sito istituzionale nella apposita  pagina dedicata alla privacy).</w:t>
            </w:r>
          </w:p>
          <w:p w14:paraId="31D9F6A4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 xml:space="preserve">2. Finalità del trattamento </w:t>
            </w:r>
          </w:p>
          <w:p w14:paraId="11D7B17F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lastRenderedPageBreak/>
              <w:t>I dati forniti sono trattati a fini istituzionali per gli scopi per i quali sono raccolti e specificamente ai fini dello svolgimento delle attività inerenti l’accesso ai documenti amministrativi richiesti ai sensi della legge 241/90 e s.m.i. oggetto della domanda stessa.</w:t>
            </w:r>
          </w:p>
          <w:p w14:paraId="1AC1064B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3. Modalità di trattamento</w:t>
            </w:r>
          </w:p>
          <w:p w14:paraId="7A1B24B6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 dati personali acquisiti sono trattati dal titolare del trattamento in forma elettronica e cartacea, nonché mediante procedure di archiviazione informatizzata, in modo da garantirne la sicurezza e la riservatezza.</w:t>
            </w:r>
          </w:p>
          <w:p w14:paraId="7E5C6688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4. Conferimento dei dati</w:t>
            </w:r>
          </w:p>
          <w:p w14:paraId="39D65888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Il conferimento dei dati richiesti è obbligatorio ai fini dello svolgimento della procedura e l’eventuale rifiuto a fornirli comporta l’impossibilità di procedere.</w:t>
            </w:r>
          </w:p>
          <w:p w14:paraId="6F0F2D40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ind w:left="628" w:hanging="628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5. Comunicazione e diffusione</w:t>
            </w:r>
          </w:p>
          <w:p w14:paraId="3447D3E8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ind w:left="628" w:hanging="628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Tali dati verranno inoltre comunicati agli eventuali </w:t>
            </w:r>
            <w:r w:rsidRPr="00F2363B">
              <w:rPr>
                <w:rFonts w:ascii="Times New Roman" w:eastAsia="Times New Roman" w:hAnsi="Times New Roman" w:cs="Arial"/>
                <w:sz w:val="16"/>
                <w:szCs w:val="16"/>
                <w:lang w:eastAsia="it-IT"/>
              </w:rPr>
              <w:t>controinteressati, ai sensi dell’art. 3, comma 1, del D.P.R. 184/2006.</w:t>
            </w:r>
          </w:p>
          <w:p w14:paraId="4299353C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6. Periodo di conservazione</w:t>
            </w:r>
          </w:p>
          <w:p w14:paraId="0A9C235B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 dati forniti saranno trattati e conservati per il periodo strettamente necessario al perseguimento delle finalità sopra dichiarate e comunque non oltre quanto indicato nel “Registro dei Trattamenti” dell’Ente.</w:t>
            </w:r>
          </w:p>
          <w:p w14:paraId="23050465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7. Diritti dell’interessato e forme di tutela</w:t>
            </w:r>
          </w:p>
          <w:p w14:paraId="12866239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      </w:r>
          </w:p>
          <w:p w14:paraId="4872DBC7" w14:textId="77777777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All’interessato è inoltre riconosciuto il diritto di proporre segnalazione, reclamo e ricorso presso l’Autorità Garante per la Protezione dei Dati Personali, secondo le modalità previste dall’Autorità stessa.</w:t>
            </w:r>
          </w:p>
          <w:p w14:paraId="79664E89" w14:textId="50314F4F" w:rsidR="00F2363B" w:rsidRPr="00F2363B" w:rsidRDefault="00F2363B" w:rsidP="00F2363B">
            <w:pPr>
              <w:widowControl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l’esercizio dei diritti è possibile rivolgersi al Titolare del trattamento: mail:</w:t>
            </w:r>
            <w:r w:rsidR="006E6FE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meic877005@istruzione.it </w:t>
            </w: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PEC</w:t>
            </w:r>
            <w:r w:rsidR="006E6FE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meic877005@pec.istruzione.it</w:t>
            </w:r>
            <w:r w:rsidRPr="00F2363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o contattare il Responsabile della protezione dei dati.</w:t>
            </w:r>
          </w:p>
        </w:tc>
      </w:tr>
    </w:tbl>
    <w:p w14:paraId="7A5C3653" w14:textId="77777777" w:rsidR="00F2363B" w:rsidRPr="00F2363B" w:rsidRDefault="00F2363B" w:rsidP="00F2363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42C458" w14:textId="77777777" w:rsidR="008915EF" w:rsidRDefault="008915EF" w:rsidP="00A23C9E">
      <w:pPr>
        <w:widowControl/>
        <w:adjustRightInd w:val="0"/>
        <w:ind w:left="213" w:firstLine="507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4E651EE9" w14:textId="77777777" w:rsidR="008915EF" w:rsidRDefault="008915EF" w:rsidP="00A23C9E">
      <w:pPr>
        <w:widowControl/>
        <w:adjustRightInd w:val="0"/>
        <w:ind w:left="213" w:firstLine="507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39DE38D1" w14:textId="25732BD4" w:rsidR="00A23C9E" w:rsidRPr="008E057A" w:rsidRDefault="00A23C9E" w:rsidP="00A23C9E">
      <w:pPr>
        <w:widowControl/>
        <w:adjustRightInd w:val="0"/>
        <w:ind w:left="213" w:firstLine="507"/>
        <w:jc w:val="right"/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 w:rsidRPr="008E057A">
        <w:rPr>
          <w:rFonts w:ascii="Times New Roman" w:eastAsia="Times New Roman" w:hAnsi="Times New Roman" w:cs="Times New Roman"/>
          <w:b/>
          <w:bCs/>
          <w:sz w:val="20"/>
          <w:szCs w:val="20"/>
        </w:rPr>
        <w:t>La Dirigente Scolastica</w:t>
      </w:r>
      <w:r w:rsidRPr="008E057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</w:p>
    <w:p w14:paraId="6ACAA1EB" w14:textId="2644D64E" w:rsidR="00A23C9E" w:rsidRPr="008E057A" w:rsidRDefault="00A23C9E" w:rsidP="00A23C9E">
      <w:pPr>
        <w:widowControl/>
        <w:adjustRightInd w:val="0"/>
        <w:ind w:left="4533" w:firstLine="507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E057A">
        <w:rPr>
          <w:rFonts w:ascii="Times New Roman" w:eastAsia="Times New Roman" w:hAnsi="Times New Roman" w:cs="Times New Roman"/>
          <w:b/>
          <w:bCs/>
          <w:sz w:val="20"/>
          <w:szCs w:val="20"/>
        </w:rPr>
        <w:t>Prof.ssa</w:t>
      </w:r>
      <w:r w:rsidRPr="008E057A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Pr="008E057A">
        <w:rPr>
          <w:rFonts w:ascii="Times New Roman" w:eastAsia="Times New Roman" w:hAnsi="Times New Roman" w:cs="Times New Roman"/>
          <w:b/>
          <w:bCs/>
          <w:sz w:val="20"/>
          <w:szCs w:val="20"/>
        </w:rPr>
        <w:t>Antonina</w:t>
      </w:r>
      <w:r w:rsidRPr="008E057A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8E057A">
        <w:rPr>
          <w:rFonts w:ascii="Times New Roman" w:eastAsia="Times New Roman" w:hAnsi="Times New Roman" w:cs="Times New Roman"/>
          <w:b/>
          <w:bCs/>
          <w:sz w:val="20"/>
          <w:szCs w:val="20"/>
        </w:rPr>
        <w:t>Gaglio</w:t>
      </w:r>
    </w:p>
    <w:p w14:paraId="24BEB74E" w14:textId="74DE69CE" w:rsidR="005153D7" w:rsidRPr="008E057A" w:rsidRDefault="00A23C9E" w:rsidP="00A23C9E">
      <w:pPr>
        <w:ind w:left="4053"/>
        <w:jc w:val="right"/>
        <w:rPr>
          <w:rFonts w:ascii="Tahoma"/>
          <w:sz w:val="20"/>
          <w:szCs w:val="20"/>
        </w:rPr>
        <w:sectPr w:rsidR="005153D7" w:rsidRPr="008E057A" w:rsidSect="00261E19">
          <w:footerReference w:type="default" r:id="rId13"/>
          <w:type w:val="continuous"/>
          <w:pgSz w:w="11910" w:h="16850"/>
          <w:pgMar w:top="709" w:right="711" w:bottom="1418" w:left="709" w:header="720" w:footer="0" w:gutter="0"/>
          <w:cols w:space="720"/>
          <w:docGrid w:linePitch="299"/>
        </w:sectPr>
      </w:pPr>
      <w:r w:rsidRPr="008E057A">
        <w:rPr>
          <w:rFonts w:ascii="Times New Roman" w:eastAsia="Times New Roman" w:hAnsi="Times New Roman" w:cs="Times New Roman"/>
          <w:i/>
          <w:sz w:val="20"/>
          <w:szCs w:val="20"/>
        </w:rPr>
        <w:t>Firma</w:t>
      </w:r>
      <w:r w:rsidRPr="008E057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E057A">
        <w:rPr>
          <w:rFonts w:ascii="Times New Roman" w:eastAsia="Times New Roman" w:hAnsi="Times New Roman" w:cs="Times New Roman"/>
          <w:i/>
          <w:sz w:val="20"/>
          <w:szCs w:val="20"/>
        </w:rPr>
        <w:t>autografa omessa ai</w:t>
      </w:r>
      <w:r w:rsidRPr="008E057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E057A">
        <w:rPr>
          <w:rFonts w:ascii="Times New Roman" w:eastAsia="Times New Roman" w:hAnsi="Times New Roman" w:cs="Times New Roman"/>
          <w:i/>
          <w:sz w:val="20"/>
          <w:szCs w:val="20"/>
        </w:rPr>
        <w:t>sensi dell'art. 3</w:t>
      </w:r>
      <w:r w:rsidRPr="008E057A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Pr="008E057A">
        <w:rPr>
          <w:rFonts w:ascii="Times New Roman" w:eastAsia="Times New Roman" w:hAnsi="Times New Roman" w:cs="Times New Roman"/>
          <w:i/>
          <w:sz w:val="20"/>
          <w:szCs w:val="20"/>
        </w:rPr>
        <w:t>D.Lgs.</w:t>
      </w:r>
      <w:r w:rsidRPr="008E057A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8E057A">
        <w:rPr>
          <w:rFonts w:ascii="Times New Roman" w:eastAsia="Times New Roman" w:hAnsi="Times New Roman" w:cs="Times New Roman"/>
          <w:i/>
          <w:sz w:val="20"/>
          <w:szCs w:val="20"/>
        </w:rPr>
        <w:t>n. 39/1993</w:t>
      </w:r>
    </w:p>
    <w:p w14:paraId="438AF49E" w14:textId="77777777" w:rsidR="005153D7" w:rsidRDefault="00C116C2" w:rsidP="00A23C9E">
      <w:pPr>
        <w:pStyle w:val="Corpotesto"/>
        <w:spacing w:before="126"/>
        <w:ind w:left="111"/>
        <w:jc w:val="right"/>
        <w:rPr>
          <w:b w:val="0"/>
        </w:rPr>
      </w:pPr>
      <w:r>
        <w:rPr>
          <w:b w:val="0"/>
        </w:rPr>
        <w:br w:type="column"/>
      </w:r>
    </w:p>
    <w:sectPr w:rsidR="005153D7" w:rsidSect="00A4240C">
      <w:type w:val="continuous"/>
      <w:pgSz w:w="11910" w:h="16850"/>
      <w:pgMar w:top="380" w:right="380" w:bottom="0" w:left="420" w:header="720" w:footer="0" w:gutter="0"/>
      <w:cols w:num="3" w:space="720" w:equalWidth="0">
        <w:col w:w="1777" w:space="2478"/>
        <w:col w:w="2485" w:space="576"/>
        <w:col w:w="3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E7FA" w14:textId="77777777" w:rsidR="00A20F0C" w:rsidRDefault="00A20F0C" w:rsidP="008D059A">
      <w:r>
        <w:separator/>
      </w:r>
    </w:p>
  </w:endnote>
  <w:endnote w:type="continuationSeparator" w:id="0">
    <w:p w14:paraId="2D354333" w14:textId="77777777" w:rsidR="00A20F0C" w:rsidRDefault="00A20F0C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AA50B" w14:textId="77777777" w:rsidR="001301A5" w:rsidRDefault="00EB0A3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C36166" wp14:editId="047C4DB1">
              <wp:simplePos x="0" y="0"/>
              <wp:positionH relativeFrom="column">
                <wp:posOffset>-534191</wp:posOffset>
              </wp:positionH>
              <wp:positionV relativeFrom="paragraph">
                <wp:posOffset>3137949</wp:posOffset>
              </wp:positionV>
              <wp:extent cx="7660265" cy="18661"/>
              <wp:effectExtent l="0" t="0" r="36195" b="19685"/>
              <wp:wrapNone/>
              <wp:docPr id="11" name="Connettore 1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0265" cy="18661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CD26E" id="Connettore 1 1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05pt,247.1pt" to="561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" strokecolor="#c90"/>
          </w:pict>
        </mc:Fallback>
      </mc:AlternateContent>
    </w: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8"/>
      <w:gridCol w:w="3798"/>
      <w:gridCol w:w="3594"/>
    </w:tblGrid>
    <w:tr w:rsidR="00EB0A39" w:rsidRPr="00FC3DD1" w14:paraId="5A971941" w14:textId="77777777" w:rsidTr="00BB3A89">
      <w:tc>
        <w:tcPr>
          <w:tcW w:w="3261" w:type="dxa"/>
          <w:tcBorders>
            <w:top w:val="single" w:sz="12" w:space="0" w:color="8064A2" w:themeColor="accent4"/>
          </w:tcBorders>
        </w:tcPr>
        <w:p w14:paraId="0E1A629A" w14:textId="77777777" w:rsidR="00EB0A39" w:rsidRDefault="00EB0A39" w:rsidP="004B44D0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14:paraId="25456BFD" w14:textId="77777777" w:rsidR="00EB0A39" w:rsidRPr="00FC3DD1" w:rsidRDefault="00EB0A39" w:rsidP="00C6527E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14:paraId="734C8BAB" w14:textId="77777777" w:rsidR="00EB0A39" w:rsidRPr="00FC3DD1" w:rsidRDefault="00EB0A39" w:rsidP="004B44D0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C6527E" w:rsidRPr="00FC3DD1" w14:paraId="2CE981B8" w14:textId="77777777" w:rsidTr="00EB0A39">
      <w:tc>
        <w:tcPr>
          <w:tcW w:w="3261" w:type="dxa"/>
        </w:tcPr>
        <w:p w14:paraId="71B0AF72" w14:textId="77777777" w:rsidR="00C6527E" w:rsidRPr="00FC3DD1" w:rsidRDefault="00C567E3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2FBD254A" wp14:editId="064C653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A11D51" id="Graphic 6" o:spid="_x0000_s1026" style="position:absolute;margin-left:-15pt;margin-top:731.4pt;width:611.4pt;height: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="00C6527E"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14:paraId="2247AAA4" w14:textId="77777777" w:rsidR="00C6527E" w:rsidRPr="00FC3DD1" w:rsidRDefault="00C6527E" w:rsidP="00C6527E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14:paraId="326A23BB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C6527E" w:rsidRPr="00FC3DD1" w14:paraId="44AA8199" w14:textId="77777777" w:rsidTr="00EB0A39">
      <w:tc>
        <w:tcPr>
          <w:tcW w:w="3261" w:type="dxa"/>
        </w:tcPr>
        <w:p w14:paraId="15223FF2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14:paraId="5DFBE10F" w14:textId="77777777" w:rsidR="00C6527E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="00605FEA"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14:paraId="22F5D47E" w14:textId="77777777" w:rsidR="00FC3DD1" w:rsidRPr="00FC3DD1" w:rsidRDefault="00FC3DD1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14:paraId="4BE5A9A8" w14:textId="77777777" w:rsidR="00C6527E" w:rsidRPr="00FC3DD1" w:rsidRDefault="00C6527E" w:rsidP="004B44D0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14:paraId="5C3AB62D" w14:textId="77777777" w:rsidR="008D059A" w:rsidRPr="00FC3DD1" w:rsidRDefault="008D059A">
    <w:pPr>
      <w:pStyle w:val="Pidipagina"/>
      <w:rPr>
        <w:b/>
      </w:rPr>
    </w:pPr>
  </w:p>
  <w:p w14:paraId="536BD641" w14:textId="77777777" w:rsidR="008D059A" w:rsidRDefault="008D059A" w:rsidP="008D05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20BAB" w14:textId="77777777" w:rsidR="00A20F0C" w:rsidRDefault="00A20F0C" w:rsidP="008D059A">
      <w:r>
        <w:separator/>
      </w:r>
    </w:p>
  </w:footnote>
  <w:footnote w:type="continuationSeparator" w:id="0">
    <w:p w14:paraId="6E8224F8" w14:textId="77777777" w:rsidR="00A20F0C" w:rsidRDefault="00A20F0C" w:rsidP="008D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905"/>
    <w:multiLevelType w:val="hybridMultilevel"/>
    <w:tmpl w:val="5FE8A538"/>
    <w:lvl w:ilvl="0" w:tplc="FBC68C9A">
      <w:numFmt w:val="bullet"/>
      <w:lvlText w:val=""/>
      <w:lvlJc w:val="left"/>
      <w:pPr>
        <w:ind w:left="15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0A4C5D0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2" w:tplc="46D0F796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3" w:tplc="F350CE72">
      <w:numFmt w:val="bullet"/>
      <w:lvlText w:val="•"/>
      <w:lvlJc w:val="left"/>
      <w:pPr>
        <w:ind w:left="4184" w:hanging="360"/>
      </w:pPr>
      <w:rPr>
        <w:rFonts w:hint="default"/>
        <w:lang w:val="it-IT" w:eastAsia="en-US" w:bidi="ar-SA"/>
      </w:rPr>
    </w:lvl>
    <w:lvl w:ilvl="4" w:tplc="7F9ADCFA">
      <w:numFmt w:val="bullet"/>
      <w:lvlText w:val="•"/>
      <w:lvlJc w:val="left"/>
      <w:pPr>
        <w:ind w:left="5072" w:hanging="360"/>
      </w:pPr>
      <w:rPr>
        <w:rFonts w:hint="default"/>
        <w:lang w:val="it-IT" w:eastAsia="en-US" w:bidi="ar-SA"/>
      </w:rPr>
    </w:lvl>
    <w:lvl w:ilvl="5" w:tplc="06E03CC8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28DE0F82">
      <w:numFmt w:val="bullet"/>
      <w:lvlText w:val="•"/>
      <w:lvlJc w:val="left"/>
      <w:pPr>
        <w:ind w:left="6848" w:hanging="360"/>
      </w:pPr>
      <w:rPr>
        <w:rFonts w:hint="default"/>
        <w:lang w:val="it-IT" w:eastAsia="en-US" w:bidi="ar-SA"/>
      </w:rPr>
    </w:lvl>
    <w:lvl w:ilvl="7" w:tplc="679085F6">
      <w:numFmt w:val="bullet"/>
      <w:lvlText w:val="•"/>
      <w:lvlJc w:val="left"/>
      <w:pPr>
        <w:ind w:left="7736" w:hanging="360"/>
      </w:pPr>
      <w:rPr>
        <w:rFonts w:hint="default"/>
        <w:lang w:val="it-IT" w:eastAsia="en-US" w:bidi="ar-SA"/>
      </w:rPr>
    </w:lvl>
    <w:lvl w:ilvl="8" w:tplc="B1F6B574">
      <w:numFmt w:val="bullet"/>
      <w:lvlText w:val="•"/>
      <w:lvlJc w:val="left"/>
      <w:pPr>
        <w:ind w:left="86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D157E62"/>
    <w:multiLevelType w:val="hybridMultilevel"/>
    <w:tmpl w:val="11681DD6"/>
    <w:lvl w:ilvl="0" w:tplc="F2CACA12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36BD409B"/>
    <w:multiLevelType w:val="multilevel"/>
    <w:tmpl w:val="7E982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60D7E9B"/>
    <w:multiLevelType w:val="hybridMultilevel"/>
    <w:tmpl w:val="BDAE74B4"/>
    <w:lvl w:ilvl="0" w:tplc="B2505948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16A736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2" w:tplc="7318F556">
      <w:numFmt w:val="bullet"/>
      <w:lvlText w:val="•"/>
      <w:lvlJc w:val="left"/>
      <w:pPr>
        <w:ind w:left="3302" w:hanging="360"/>
      </w:pPr>
      <w:rPr>
        <w:rFonts w:hint="default"/>
        <w:lang w:val="it-IT" w:eastAsia="en-US" w:bidi="ar-SA"/>
      </w:rPr>
    </w:lvl>
    <w:lvl w:ilvl="3" w:tplc="94F87778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4" w:tplc="D77A258E">
      <w:numFmt w:val="bullet"/>
      <w:lvlText w:val="•"/>
      <w:lvlJc w:val="left"/>
      <w:pPr>
        <w:ind w:left="5065" w:hanging="360"/>
      </w:pPr>
      <w:rPr>
        <w:rFonts w:hint="default"/>
        <w:lang w:val="it-IT" w:eastAsia="en-US" w:bidi="ar-SA"/>
      </w:rPr>
    </w:lvl>
    <w:lvl w:ilvl="5" w:tplc="FC9A65AA">
      <w:numFmt w:val="bullet"/>
      <w:lvlText w:val="•"/>
      <w:lvlJc w:val="left"/>
      <w:pPr>
        <w:ind w:left="5946" w:hanging="360"/>
      </w:pPr>
      <w:rPr>
        <w:rFonts w:hint="default"/>
        <w:lang w:val="it-IT" w:eastAsia="en-US" w:bidi="ar-SA"/>
      </w:rPr>
    </w:lvl>
    <w:lvl w:ilvl="6" w:tplc="918664CE">
      <w:numFmt w:val="bullet"/>
      <w:lvlText w:val="•"/>
      <w:lvlJc w:val="left"/>
      <w:pPr>
        <w:ind w:left="6827" w:hanging="360"/>
      </w:pPr>
      <w:rPr>
        <w:rFonts w:hint="default"/>
        <w:lang w:val="it-IT" w:eastAsia="en-US" w:bidi="ar-SA"/>
      </w:rPr>
    </w:lvl>
    <w:lvl w:ilvl="7" w:tplc="B0B23B04">
      <w:numFmt w:val="bullet"/>
      <w:lvlText w:val="•"/>
      <w:lvlJc w:val="left"/>
      <w:pPr>
        <w:ind w:left="7709" w:hanging="360"/>
      </w:pPr>
      <w:rPr>
        <w:rFonts w:hint="default"/>
        <w:lang w:val="it-IT" w:eastAsia="en-US" w:bidi="ar-SA"/>
      </w:rPr>
    </w:lvl>
    <w:lvl w:ilvl="8" w:tplc="782480BA">
      <w:numFmt w:val="bullet"/>
      <w:lvlText w:val="•"/>
      <w:lvlJc w:val="left"/>
      <w:pPr>
        <w:ind w:left="85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2E672B"/>
    <w:multiLevelType w:val="hybridMultilevel"/>
    <w:tmpl w:val="B5E45AA2"/>
    <w:lvl w:ilvl="0" w:tplc="9A648E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95547">
    <w:abstractNumId w:val="0"/>
  </w:num>
  <w:num w:numId="2" w16cid:durableId="1968967538">
    <w:abstractNumId w:val="4"/>
  </w:num>
  <w:num w:numId="3" w16cid:durableId="240871749">
    <w:abstractNumId w:val="3"/>
  </w:num>
  <w:num w:numId="4" w16cid:durableId="1633368693">
    <w:abstractNumId w:val="2"/>
  </w:num>
  <w:num w:numId="5" w16cid:durableId="150223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>
      <o:colormru v:ext="edit" colors="#ed7251,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7"/>
    <w:rsid w:val="0000023C"/>
    <w:rsid w:val="000139D3"/>
    <w:rsid w:val="00041CAE"/>
    <w:rsid w:val="00066320"/>
    <w:rsid w:val="0007636A"/>
    <w:rsid w:val="000F2958"/>
    <w:rsid w:val="00116A3E"/>
    <w:rsid w:val="001301A5"/>
    <w:rsid w:val="001A2A71"/>
    <w:rsid w:val="001A3A5B"/>
    <w:rsid w:val="001A602E"/>
    <w:rsid w:val="001C2448"/>
    <w:rsid w:val="00237FB6"/>
    <w:rsid w:val="00261E19"/>
    <w:rsid w:val="002A09EC"/>
    <w:rsid w:val="002B318A"/>
    <w:rsid w:val="002D655A"/>
    <w:rsid w:val="002E5D73"/>
    <w:rsid w:val="00352997"/>
    <w:rsid w:val="00352D94"/>
    <w:rsid w:val="00396B73"/>
    <w:rsid w:val="003C0F22"/>
    <w:rsid w:val="00405768"/>
    <w:rsid w:val="00477D7B"/>
    <w:rsid w:val="004E0310"/>
    <w:rsid w:val="004E3E2D"/>
    <w:rsid w:val="004E57C3"/>
    <w:rsid w:val="004F39D9"/>
    <w:rsid w:val="005153D7"/>
    <w:rsid w:val="0054406F"/>
    <w:rsid w:val="00585702"/>
    <w:rsid w:val="005C7D5E"/>
    <w:rsid w:val="005D471A"/>
    <w:rsid w:val="005E116B"/>
    <w:rsid w:val="005F7A2C"/>
    <w:rsid w:val="00605FEA"/>
    <w:rsid w:val="006168CC"/>
    <w:rsid w:val="00671B10"/>
    <w:rsid w:val="006D75F8"/>
    <w:rsid w:val="006E6FE2"/>
    <w:rsid w:val="00716DFF"/>
    <w:rsid w:val="00753D81"/>
    <w:rsid w:val="007678E9"/>
    <w:rsid w:val="00770058"/>
    <w:rsid w:val="007732A6"/>
    <w:rsid w:val="007A6757"/>
    <w:rsid w:val="007C477E"/>
    <w:rsid w:val="007D2005"/>
    <w:rsid w:val="007F0A9B"/>
    <w:rsid w:val="007F2C11"/>
    <w:rsid w:val="007F50DC"/>
    <w:rsid w:val="0082773E"/>
    <w:rsid w:val="00881173"/>
    <w:rsid w:val="008915EF"/>
    <w:rsid w:val="008D059A"/>
    <w:rsid w:val="008E057A"/>
    <w:rsid w:val="00911251"/>
    <w:rsid w:val="00952AA7"/>
    <w:rsid w:val="009602CA"/>
    <w:rsid w:val="009A4477"/>
    <w:rsid w:val="009F1821"/>
    <w:rsid w:val="00A107EB"/>
    <w:rsid w:val="00A12346"/>
    <w:rsid w:val="00A20F0C"/>
    <w:rsid w:val="00A23C9E"/>
    <w:rsid w:val="00A32E2B"/>
    <w:rsid w:val="00A421A8"/>
    <w:rsid w:val="00A4240C"/>
    <w:rsid w:val="00A72417"/>
    <w:rsid w:val="00B400D9"/>
    <w:rsid w:val="00B712E1"/>
    <w:rsid w:val="00B717A0"/>
    <w:rsid w:val="00B82A3B"/>
    <w:rsid w:val="00BA39E1"/>
    <w:rsid w:val="00BB3A89"/>
    <w:rsid w:val="00C116C2"/>
    <w:rsid w:val="00C307CC"/>
    <w:rsid w:val="00C44805"/>
    <w:rsid w:val="00C567E3"/>
    <w:rsid w:val="00C6527E"/>
    <w:rsid w:val="00C823F5"/>
    <w:rsid w:val="00C83F9A"/>
    <w:rsid w:val="00C93D8A"/>
    <w:rsid w:val="00CA283B"/>
    <w:rsid w:val="00D14267"/>
    <w:rsid w:val="00DC2352"/>
    <w:rsid w:val="00DF4A23"/>
    <w:rsid w:val="00EB0A39"/>
    <w:rsid w:val="00EB5FB2"/>
    <w:rsid w:val="00EC6CB1"/>
    <w:rsid w:val="00EE1917"/>
    <w:rsid w:val="00F13EBE"/>
    <w:rsid w:val="00F2363B"/>
    <w:rsid w:val="00F729D0"/>
    <w:rsid w:val="00F76481"/>
    <w:rsid w:val="00FA411B"/>
    <w:rsid w:val="00FA6FF4"/>
    <w:rsid w:val="00FB4ED8"/>
    <w:rsid w:val="00FC3DD1"/>
    <w:rsid w:val="00FD3F5A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d7251,#793905"/>
    </o:shapedefaults>
    <o:shapelayout v:ext="edit">
      <o:idmap v:ext="edit" data="2"/>
    </o:shapelayout>
  </w:shapeDefaults>
  <w:decimalSymbol w:val=","/>
  <w:listSeparator w:val=";"/>
  <w14:docId w14:val="70E74CFC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1C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36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36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  <w:style w:type="character" w:customStyle="1" w:styleId="Titolo1Carattere">
    <w:name w:val="Titolo 1 Carattere"/>
    <w:basedOn w:val="Carpredefinitoparagrafo"/>
    <w:link w:val="Titolo1"/>
    <w:uiPriority w:val="9"/>
    <w:rsid w:val="00041CA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E3E2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53D8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E057A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363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363B"/>
    <w:rPr>
      <w:rFonts w:asciiTheme="majorHAnsi" w:eastAsiaTheme="majorEastAsia" w:hAnsiTheme="majorHAnsi" w:cstheme="majorBidi"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eic877005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acer</cp:lastModifiedBy>
  <cp:revision>3</cp:revision>
  <cp:lastPrinted>2025-01-17T11:42:00Z</cp:lastPrinted>
  <dcterms:created xsi:type="dcterms:W3CDTF">2025-01-17T11:24:00Z</dcterms:created>
  <dcterms:modified xsi:type="dcterms:W3CDTF">2025-01-17T11:42:00Z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